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p w:rsidR="00F9444C" w:rsidRDefault="000728E3">
          <w:pPr>
            <w:pStyle w:val="NoSpacing"/>
          </w:pPr>
          <w:r>
            <w:t>Your Name</w:t>
          </w:r>
        </w:p>
      </w:sdtContent>
    </w:sdt>
    <w:p w:rsidR="00E614DD" w:rsidRDefault="00B33E6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B33E6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0728E3">
      <w:pPr>
        <w:pStyle w:val="NoSpacing"/>
      </w:pPr>
      <w:r>
        <w:t>11-12-2019</w:t>
      </w:r>
    </w:p>
    <w:p w:rsidR="00BA1BAA" w:rsidRDefault="000728E3" w:rsidP="00D05A7B">
      <w:r>
        <w:t xml:space="preserve">                                                       Unit test # 2</w:t>
      </w:r>
    </w:p>
    <w:p w:rsidR="00D578A0" w:rsidRDefault="00D578A0" w:rsidP="00D578A0">
      <w:bookmarkStart w:id="0" w:name="_GoBack"/>
      <w:r>
        <w:t xml:space="preserve">The northern reformers tried </w:t>
      </w:r>
      <w:r w:rsidR="005F7886">
        <w:t xml:space="preserve">their best </w:t>
      </w:r>
      <w:r>
        <w:t xml:space="preserve">to make </w:t>
      </w:r>
      <w:r w:rsidR="005F7886">
        <w:t>advances</w:t>
      </w:r>
      <w:r>
        <w:t xml:space="preserve"> in the American Society in the antebellum period. That time was said to be the Era of Reform. Social reforms refer to any attempt that wants to correct any injustice in society. Northerners aimed to improve the quality of life and therefore were focused on the rights of slaves and women. Abolishing imprisonment for debt, antislavery, abolishing capital punishment improved prisons, the establishment of public or education institutions, women's rights (to own property) and many more issues were to be looked upon.</w:t>
      </w:r>
    </w:p>
    <w:p w:rsidR="00D578A0" w:rsidRDefault="00D578A0" w:rsidP="00D578A0">
      <w:r>
        <w:t xml:space="preserve">Northern people did well by standing against the Southern Slave Trading. </w:t>
      </w:r>
      <w:r w:rsidR="005F7886">
        <w:t>More than four</w:t>
      </w:r>
      <w:r>
        <w:t xml:space="preserve"> million African Americans were slaves </w:t>
      </w:r>
      <w:r w:rsidR="005F7886">
        <w:t>especially s</w:t>
      </w:r>
      <w:r>
        <w:t>in the South</w:t>
      </w:r>
      <w:r w:rsidR="005F7886">
        <w:t xml:space="preserve"> side</w:t>
      </w:r>
      <w:r>
        <w:t xml:space="preserve"> at that time and they worked for them without pay or freedom. Especially when cotton </w:t>
      </w:r>
      <w:r w:rsidR="005F7886">
        <w:t xml:space="preserve">eventually </w:t>
      </w:r>
      <w:r>
        <w:t>became the main crop in the South most of them worked picking cotton on large fields. The Southern Elites also wanted a hold on decisions that were taken for other states which were not acceptable to the people at North. Eventually, some action was to be held against these cruel elites and the Northern government got involved to fight for the rights of poor and weak people so the Civil war started.</w:t>
      </w:r>
    </w:p>
    <w:p w:rsidR="00D578A0" w:rsidRDefault="00D578A0" w:rsidP="00D578A0">
      <w:r>
        <w:t xml:space="preserve">After the war, the Federalist Party faded away and North Americans started giving their opinions which stated that Europe </w:t>
      </w:r>
      <w:r w:rsidR="005F7886">
        <w:t>must</w:t>
      </w:r>
      <w:r>
        <w:t xml:space="preserve"> stop </w:t>
      </w:r>
      <w:r w:rsidR="005F7886">
        <w:t xml:space="preserve">dominating and </w:t>
      </w:r>
      <w:r>
        <w:t xml:space="preserve">trying to control the United States and </w:t>
      </w:r>
      <w:r w:rsidR="005F7886">
        <w:t xml:space="preserve">several </w:t>
      </w:r>
      <w:r>
        <w:t xml:space="preserve">other independent </w:t>
      </w:r>
      <w:r w:rsidR="005F7886">
        <w:t>states</w:t>
      </w:r>
      <w:r>
        <w:t xml:space="preserve"> in the Americas. The congress called for the American system. The American system consisted of spending money on banking, transportation, and </w:t>
      </w:r>
      <w:r>
        <w:lastRenderedPageBreak/>
        <w:t xml:space="preserve">communication and this system </w:t>
      </w:r>
      <w:r w:rsidR="00C73709">
        <w:t>facilitates in building</w:t>
      </w:r>
      <w:r>
        <w:t xml:space="preserve"> </w:t>
      </w:r>
      <w:r w:rsidR="00C73709">
        <w:t>large</w:t>
      </w:r>
      <w:r>
        <w:t xml:space="preserve"> cities and </w:t>
      </w:r>
      <w:r w:rsidR="00C73709">
        <w:t>multiple</w:t>
      </w:r>
      <w:r>
        <w:t xml:space="preserve"> factories, railroads and canals were </w:t>
      </w:r>
      <w:r w:rsidR="00C73709">
        <w:t xml:space="preserve">also </w:t>
      </w:r>
      <w:r>
        <w:t xml:space="preserve">built.  At the end of 1860 thousand of miles of railroads </w:t>
      </w:r>
      <w:r w:rsidR="00C73709">
        <w:t>along with a</w:t>
      </w:r>
      <w:r>
        <w:t xml:space="preserve"> telegraph lines were built mostly covering </w:t>
      </w:r>
      <w:r w:rsidR="00C73709">
        <w:t xml:space="preserve">areas of both </w:t>
      </w:r>
      <w:r>
        <w:t xml:space="preserve">Northeast and Midwest. In the earliest period of 19th-century industrial revolution took place where many factories were </w:t>
      </w:r>
      <w:r w:rsidR="00C73709">
        <w:t xml:space="preserve">also </w:t>
      </w:r>
      <w:proofErr w:type="spellStart"/>
      <w:r w:rsidR="00C73709">
        <w:t>w</w:t>
      </w:r>
      <w:r>
        <w:t>built</w:t>
      </w:r>
      <w:proofErr w:type="spellEnd"/>
      <w:r>
        <w:t xml:space="preserve"> in the Northern cities mostly producing clothes and many workers recruited included immigrant women and children from Ireland and Germany.</w:t>
      </w:r>
    </w:p>
    <w:p w:rsidR="00D578A0" w:rsidRDefault="00D578A0" w:rsidP="00D578A0">
      <w:r>
        <w:t xml:space="preserve">Cult domesticity law was introduced for American women, where most married women had to stay home and raise children and in other countries, women were all under husbands control with almost no rights, they had no identity and unmarried women had a few jobs only in the clothes factory or as maids in the houses of rich elites. In the Ante Bellum period, women like </w:t>
      </w:r>
      <w:proofErr w:type="spellStart"/>
      <w:r>
        <w:t>Lucretia</w:t>
      </w:r>
      <w:proofErr w:type="spellEnd"/>
      <w:r>
        <w:t xml:space="preserve"> Mott and Elizabeth Cady Stanton gathered with all other women and fought for their rights including voting, also the women </w:t>
      </w:r>
      <w:r w:rsidR="00C73709">
        <w:t xml:space="preserve">were </w:t>
      </w:r>
      <w:r>
        <w:t xml:space="preserve">involved in the </w:t>
      </w:r>
      <w:r w:rsidR="00C73709">
        <w:t xml:space="preserve">multiple </w:t>
      </w:r>
      <w:r>
        <w:t>movement</w:t>
      </w:r>
      <w:r w:rsidR="00C73709">
        <w:t>s</w:t>
      </w:r>
      <w:r>
        <w:t xml:space="preserve"> of women's rights </w:t>
      </w:r>
      <w:r w:rsidR="00C73709">
        <w:t>and slavery abolition</w:t>
      </w:r>
      <w:r>
        <w:t>.</w:t>
      </w:r>
    </w:p>
    <w:p w:rsidR="006B0149" w:rsidRPr="006A1485" w:rsidRDefault="00D578A0" w:rsidP="00D578A0">
      <w:pPr>
        <w:rPr>
          <w:vertAlign w:val="superscript"/>
        </w:rPr>
      </w:pPr>
      <w:r>
        <w:t xml:space="preserve">A constitution was passed for freeing slaves and making them citizens and allowing them to vote. Congress members were so angry in the South after the Civil war that they wanted to punish them. They removed some famous leaders of the South from their offices, sent soldiers to the south for governing and making them sign the amendments. Although South did not like this and placed The African Americans in lower roles, they attacked them and stopped them from voting. During this </w:t>
      </w:r>
      <w:r w:rsidR="00C73709">
        <w:t>period</w:t>
      </w:r>
      <w:r>
        <w:t xml:space="preserve"> many people immigrated to the United States from other countries like Italy, Ireland, Germany, China, etc. They were given jobs and money by the political machines in exchange for votes. Although women and slaves won and got their rights in the constitution but still their standard of living was still a mess, they were exploited by their owners or </w:t>
      </w:r>
      <w:r>
        <w:lastRenderedPageBreak/>
        <w:t>employers. The Northern always wanted to free the prisoners but they never wished to see themselves at the same level, they wanted to keep an upper hand and stand out to rule.</w:t>
      </w:r>
      <w:bookmarkEnd w:id="0"/>
    </w:p>
    <w:sectPr w:rsidR="006B0149" w:rsidRPr="006A148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E6E" w:rsidRDefault="00B33E6E">
      <w:pPr>
        <w:spacing w:line="240" w:lineRule="auto"/>
      </w:pPr>
      <w:r>
        <w:separator/>
      </w:r>
    </w:p>
  </w:endnote>
  <w:endnote w:type="continuationSeparator" w:id="0">
    <w:p w:rsidR="00B33E6E" w:rsidRDefault="00B33E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E6E" w:rsidRDefault="00B33E6E">
      <w:pPr>
        <w:spacing w:line="240" w:lineRule="auto"/>
      </w:pPr>
      <w:r>
        <w:separator/>
      </w:r>
    </w:p>
  </w:footnote>
  <w:footnote w:type="continuationSeparator" w:id="0">
    <w:p w:rsidR="00B33E6E" w:rsidRDefault="00B33E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B33E6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C73709">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B33E6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C7370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22881A36">
      <w:start w:val="1"/>
      <w:numFmt w:val="lowerLetter"/>
      <w:pStyle w:val="TableNote"/>
      <w:suff w:val="space"/>
      <w:lvlText w:val="%1."/>
      <w:lvlJc w:val="left"/>
      <w:pPr>
        <w:ind w:left="0" w:firstLine="720"/>
      </w:pPr>
      <w:rPr>
        <w:rFonts w:hint="default"/>
      </w:rPr>
    </w:lvl>
    <w:lvl w:ilvl="1" w:tplc="0144D35A" w:tentative="1">
      <w:start w:val="1"/>
      <w:numFmt w:val="lowerLetter"/>
      <w:lvlText w:val="%2."/>
      <w:lvlJc w:val="left"/>
      <w:pPr>
        <w:ind w:left="2160" w:hanging="360"/>
      </w:pPr>
    </w:lvl>
    <w:lvl w:ilvl="2" w:tplc="BC8E0F8A" w:tentative="1">
      <w:start w:val="1"/>
      <w:numFmt w:val="lowerRoman"/>
      <w:lvlText w:val="%3."/>
      <w:lvlJc w:val="right"/>
      <w:pPr>
        <w:ind w:left="2880" w:hanging="180"/>
      </w:pPr>
    </w:lvl>
    <w:lvl w:ilvl="3" w:tplc="8970227C" w:tentative="1">
      <w:start w:val="1"/>
      <w:numFmt w:val="decimal"/>
      <w:lvlText w:val="%4."/>
      <w:lvlJc w:val="left"/>
      <w:pPr>
        <w:ind w:left="3600" w:hanging="360"/>
      </w:pPr>
    </w:lvl>
    <w:lvl w:ilvl="4" w:tplc="374E313C" w:tentative="1">
      <w:start w:val="1"/>
      <w:numFmt w:val="lowerLetter"/>
      <w:lvlText w:val="%5."/>
      <w:lvlJc w:val="left"/>
      <w:pPr>
        <w:ind w:left="4320" w:hanging="360"/>
      </w:pPr>
    </w:lvl>
    <w:lvl w:ilvl="5" w:tplc="1C1A98D6" w:tentative="1">
      <w:start w:val="1"/>
      <w:numFmt w:val="lowerRoman"/>
      <w:lvlText w:val="%6."/>
      <w:lvlJc w:val="right"/>
      <w:pPr>
        <w:ind w:left="5040" w:hanging="180"/>
      </w:pPr>
    </w:lvl>
    <w:lvl w:ilvl="6" w:tplc="E8D26168" w:tentative="1">
      <w:start w:val="1"/>
      <w:numFmt w:val="decimal"/>
      <w:lvlText w:val="%7."/>
      <w:lvlJc w:val="left"/>
      <w:pPr>
        <w:ind w:left="5760" w:hanging="360"/>
      </w:pPr>
    </w:lvl>
    <w:lvl w:ilvl="7" w:tplc="6944BC94" w:tentative="1">
      <w:start w:val="1"/>
      <w:numFmt w:val="lowerLetter"/>
      <w:lvlText w:val="%8."/>
      <w:lvlJc w:val="left"/>
      <w:pPr>
        <w:ind w:left="6480" w:hanging="360"/>
      </w:pPr>
    </w:lvl>
    <w:lvl w:ilvl="8" w:tplc="F5C891AA"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728E3"/>
    <w:rsid w:val="000B78C8"/>
    <w:rsid w:val="001463B2"/>
    <w:rsid w:val="00190E08"/>
    <w:rsid w:val="001F62C0"/>
    <w:rsid w:val="00245E02"/>
    <w:rsid w:val="00353B66"/>
    <w:rsid w:val="00364805"/>
    <w:rsid w:val="004123F4"/>
    <w:rsid w:val="00456604"/>
    <w:rsid w:val="004A2675"/>
    <w:rsid w:val="004F7139"/>
    <w:rsid w:val="005525EB"/>
    <w:rsid w:val="0057093C"/>
    <w:rsid w:val="005F7886"/>
    <w:rsid w:val="00616F22"/>
    <w:rsid w:val="00691EC1"/>
    <w:rsid w:val="006A1485"/>
    <w:rsid w:val="006B0149"/>
    <w:rsid w:val="006D35DB"/>
    <w:rsid w:val="007C53FB"/>
    <w:rsid w:val="008B7D18"/>
    <w:rsid w:val="008F1F97"/>
    <w:rsid w:val="008F4052"/>
    <w:rsid w:val="00985A65"/>
    <w:rsid w:val="009D4EB3"/>
    <w:rsid w:val="00A74790"/>
    <w:rsid w:val="00A81885"/>
    <w:rsid w:val="00AA5F17"/>
    <w:rsid w:val="00AC7B47"/>
    <w:rsid w:val="00B13D1B"/>
    <w:rsid w:val="00B33E6E"/>
    <w:rsid w:val="00B818DF"/>
    <w:rsid w:val="00BA1BAA"/>
    <w:rsid w:val="00C73709"/>
    <w:rsid w:val="00C73A54"/>
    <w:rsid w:val="00C91E2C"/>
    <w:rsid w:val="00CD3FEE"/>
    <w:rsid w:val="00D03EB6"/>
    <w:rsid w:val="00D05A7B"/>
    <w:rsid w:val="00D52117"/>
    <w:rsid w:val="00D578A0"/>
    <w:rsid w:val="00DB0D39"/>
    <w:rsid w:val="00E14005"/>
    <w:rsid w:val="00E614DD"/>
    <w:rsid w:val="00E627B4"/>
    <w:rsid w:val="00F83220"/>
    <w:rsid w:val="00F864FF"/>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AF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421ADA">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421ADA">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421ADA">
          <w:pPr>
            <w:pStyle w:val="16057CA204D7459A80674E6CC7F2B98F"/>
          </w:pPr>
          <w:r>
            <w:t>Course Number</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421ADA">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74083"/>
    <w:rsid w:val="003A0181"/>
    <w:rsid w:val="00421ADA"/>
    <w:rsid w:val="005A3EFE"/>
    <w:rsid w:val="00EA2242"/>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2019-12-11T15:49:00Z</dcterms:created>
  <dcterms:modified xsi:type="dcterms:W3CDTF">2019-12-11T15:49:00Z</dcterms:modified>
</cp:coreProperties>
</file>