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color w:val="000000" w:themeColor="text1"/>
        </w:rPr>
        <w:alias w:val="Your Name:"/>
        <w:tag w:val="Your Name:"/>
        <w:id w:val="1693653845"/>
        <w:placeholder>
          <w:docPart w:val="A3D6576BE7C24922A7ED7D0D89480F6D"/>
        </w:placeholder>
        <w:temporary/>
        <w:showingPlcHdr/>
        <w:text/>
      </w:sdtPr>
      <w:sdtEndPr/>
      <w:sdtContent>
        <w:p w14:paraId="3E7CB570" w14:textId="77777777" w:rsidR="00CD4D3D" w:rsidRPr="00190251" w:rsidRDefault="004E35B2" w:rsidP="00190251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190251">
            <w:rPr>
              <w:rFonts w:ascii="Times New Roman" w:hAnsi="Times New Roman" w:cs="Times New Roman"/>
              <w:color w:val="000000" w:themeColor="text1"/>
            </w:rPr>
            <w:t>[Your Name]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Instructor Name:"/>
        <w:tag w:val="Instructor Name:"/>
        <w:id w:val="933638082"/>
        <w:placeholder>
          <w:docPart w:val="7FA3793B24964D5ABAFD01A7B8F61E4B"/>
        </w:placeholder>
        <w:temporary/>
        <w:showingPlcHdr/>
        <w:text/>
      </w:sdtPr>
      <w:sdtEndPr/>
      <w:sdtContent>
        <w:p w14:paraId="51496B9E" w14:textId="77777777" w:rsidR="00CD4D3D" w:rsidRPr="00190251" w:rsidRDefault="004E35B2" w:rsidP="00190251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190251">
            <w:rPr>
              <w:rFonts w:ascii="Times New Roman" w:hAnsi="Times New Roman" w:cs="Times New Roman"/>
              <w:color w:val="000000" w:themeColor="text1"/>
            </w:rPr>
            <w:t>[Instructor Name]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Course Number:"/>
        <w:tag w:val="Course Number:"/>
        <w:id w:val="-2127379683"/>
        <w:placeholder>
          <w:docPart w:val="2F82C45B63504D57B6B7701AF85CFFA0"/>
        </w:placeholder>
        <w:temporary/>
        <w:showingPlcHdr/>
        <w:text/>
      </w:sdtPr>
      <w:sdtEndPr/>
      <w:sdtContent>
        <w:p w14:paraId="08B275C0" w14:textId="77777777" w:rsidR="00CD4D3D" w:rsidRPr="00190251" w:rsidRDefault="004E35B2" w:rsidP="00190251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190251">
            <w:rPr>
              <w:rFonts w:ascii="Times New Roman" w:hAnsi="Times New Roman" w:cs="Times New Roman"/>
              <w:color w:val="000000" w:themeColor="text1"/>
            </w:rPr>
            <w:t>[Course Number]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Date:"/>
        <w:tag w:val="Date:"/>
        <w:id w:val="997763874"/>
        <w:placeholder>
          <w:docPart w:val="9B113AEE1A914867BD04B44E671F7A67"/>
        </w:placeholder>
        <w:temporary/>
        <w:showingPlcHdr/>
        <w:text/>
      </w:sdtPr>
      <w:sdtEndPr/>
      <w:sdtContent>
        <w:p w14:paraId="415C0910" w14:textId="77777777" w:rsidR="00CD4D3D" w:rsidRPr="00190251" w:rsidRDefault="004E35B2" w:rsidP="00190251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190251">
            <w:rPr>
              <w:rFonts w:ascii="Times New Roman" w:hAnsi="Times New Roman" w:cs="Times New Roman"/>
              <w:color w:val="000000" w:themeColor="text1"/>
            </w:rPr>
            <w:t>[Date]</w:t>
          </w:r>
        </w:p>
      </w:sdtContent>
    </w:sdt>
    <w:p w14:paraId="02D47B24" w14:textId="77777777" w:rsidR="00D51D60" w:rsidRPr="00190251" w:rsidRDefault="004E35B2" w:rsidP="0019025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Article Analysis</w:t>
      </w:r>
    </w:p>
    <w:p w14:paraId="2C84BCC4" w14:textId="77777777" w:rsidR="00D51D60" w:rsidRPr="00190251" w:rsidRDefault="004E35B2" w:rsidP="0019025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7B4A76E1" w14:textId="77777777" w:rsidR="0064573B" w:rsidRP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Managing a business is not an easy task; a businessperson needs to focus on many things at the same time in order to get the business running. A person should have a great insight into the current practices going on in the market and the </w:t>
      </w:r>
      <w:r w:rsidR="00941D3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trends currently prevailing </w:t>
      </w:r>
      <w:r w:rsidR="00780D6C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941D3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customers. In order to sell their </w:t>
      </w:r>
      <w:r w:rsidR="002422B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products more successfully or give awareness to the potential customers </w:t>
      </w:r>
      <w:r w:rsidR="00F31A37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about the services be</w:t>
      </w:r>
      <w:r w:rsidR="00C3639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ing offered</w:t>
      </w:r>
      <w:r w:rsidR="002B74C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organizations make use of various marketing </w:t>
      </w:r>
      <w:r w:rsidR="00450D9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techniques. </w:t>
      </w:r>
    </w:p>
    <w:p w14:paraId="72BF981C" w14:textId="5074FD52" w:rsid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Marketing is actually the set of activities carried on by organizations in order to promote the buying 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selling of a product or service. The process of marketing includes a number of activities like advertising, selling, and delivering the pro</w:t>
      </w:r>
      <w:r w:rsidR="002E395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duct to</w:t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right customer at the right time. </w:t>
      </w:r>
      <w:r w:rsidR="007F72B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important component of the </w:t>
      </w:r>
      <w:r w:rsidR="00C12CA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 of </w:t>
      </w:r>
      <w:r w:rsidR="00E52F17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  <w:r w:rsidR="00C12CA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F17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A47195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marketing science. Scholars, experts, and marketers are putting a great deal of effort in the area of marketing science. </w:t>
      </w:r>
      <w:r w:rsidR="007F374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a number of research </w:t>
      </w:r>
      <w:r w:rsidR="00060567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projects that have already been </w:t>
      </w:r>
      <w:r w:rsidR="005F7BF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="00FD6D4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F7BF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</w:t>
      </w:r>
      <w:r w:rsidR="00FD6D4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hundreds of research projects that are be</w:t>
      </w:r>
      <w:r w:rsidR="004E024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ing carried on currently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0246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areas of the world </w:t>
      </w:r>
      <w:r w:rsidR="005F7BFA" w:rsidRPr="00C665A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on the topic</w:t>
      </w:r>
      <w:r w:rsidR="005F7BF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7195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B5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F374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</w:t>
      </w:r>
      <w:r w:rsidR="00A47195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ar</w:t>
      </w:r>
      <w:r w:rsidR="005F7BF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ticles have also been</w:t>
      </w:r>
      <w:r w:rsidR="007F374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195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on the topic </w:t>
      </w:r>
      <w:r w:rsidR="005F7BF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marketing </w:t>
      </w:r>
      <w:r w:rsidR="00937BD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science </w:t>
      </w:r>
      <w:r w:rsidR="00A47195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37BD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implications in the field of marketing. </w:t>
      </w:r>
      <w:r w:rsidR="00E835F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 recently went through one of such articles, titled "Marketing Science and Big Data”</w:t>
      </w:r>
      <w:r w:rsidR="007727B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727B2" w:rsidRPr="00190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Chintagunta</w:t>
      </w:r>
      <w:proofErr w:type="spellEnd"/>
      <w:r w:rsidR="007727B2" w:rsidRPr="00190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14:paraId="3B3B6C79" w14:textId="77777777" w:rsidR="0064573B" w:rsidRP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Discussion</w:t>
      </w:r>
    </w:p>
    <w:p w14:paraId="71BD32FF" w14:textId="77777777" w:rsidR="001149B1" w:rsidRP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Marketing sciences is the</w:t>
      </w:r>
      <w:r w:rsidR="00B6754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 to the area of marketing, </w:t>
      </w:r>
      <w:r w:rsidR="00FC697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the scientific methods </w:t>
      </w:r>
      <w:r w:rsidR="00E558E1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techniques, instead of relying </w:t>
      </w:r>
      <w:r w:rsidR="006837D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="00E558E1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methods used in arts and humaniti</w:t>
      </w:r>
      <w:r w:rsidR="00110A6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es. Marketing </w:t>
      </w:r>
      <w:r w:rsidR="006837D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science incl</w:t>
      </w:r>
      <w:r w:rsidR="0039433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udes understanding the needs an</w:t>
      </w:r>
      <w:r w:rsidR="004C493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demands of the customers </w:t>
      </w:r>
      <w:r w:rsidR="006837D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C493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developing the strategies and ways through which they can be fulfilled. </w:t>
      </w:r>
      <w:r w:rsidR="00F5498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It can easily be understood as the</w:t>
      </w:r>
      <w:r w:rsidR="002F757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</w:t>
      </w:r>
      <w:r w:rsidR="00CD183C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scientific techniques </w:t>
      </w:r>
      <w:r w:rsidR="00C0256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and tools for solving various problems related to marketing.</w:t>
      </w:r>
    </w:p>
    <w:p w14:paraId="025A6710" w14:textId="518B510D" w:rsidR="00E835F2" w:rsidRP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F2407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The article under</w:t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discussion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56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“Marketing Science and Big Data” focuses on the world of marketing science and its implications </w:t>
      </w:r>
      <w:r w:rsidR="001766F5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in various</w:t>
      </w:r>
      <w:r w:rsidR="00A0245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fields. </w:t>
      </w:r>
      <w:r w:rsidR="006D19B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major components of marketing science is data, and large organizations make use of big data to disseminate their message in order to increase their sales. Such a large amount of data also requires great responsibility. The organization using this data needs to be very careful while using 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D19B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5031D7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privacy and confidentiality of the customer's data are </w:t>
      </w:r>
      <w:r w:rsidR="00D7482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breached. </w:t>
      </w:r>
    </w:p>
    <w:p w14:paraId="61307F31" w14:textId="7F23F790" w:rsidR="009D5E77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Talking specifically about the organizations working in C</w:t>
      </w:r>
      <w:r w:rsidR="003930ED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anada, the article also puts a l</w:t>
      </w: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ight on th</w:t>
      </w:r>
      <w:r w:rsidR="0036578D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F67D2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organizations working in the country that </w:t>
      </w:r>
      <w:r w:rsidR="00A63E53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make use of marketing science and its</w:t>
      </w:r>
      <w:r w:rsidR="00F67D2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implication</w:t>
      </w:r>
      <w:r w:rsidR="00A63E53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s in various fields.</w:t>
      </w:r>
      <w:r w:rsidR="008406C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F51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Canada</w:t>
      </w:r>
      <w:r w:rsidR="008406C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country that has many 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 w:rsidR="008406C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F51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organizations</w:t>
      </w:r>
      <w:r w:rsidR="008406C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 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bookmarkStart w:id="0" w:name="_GoBack"/>
      <w:bookmarkEnd w:id="0"/>
      <w:r w:rsidR="008406C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it. These organizations make use of</w:t>
      </w:r>
      <w:r w:rsidR="00F67D2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3B9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big data for various purposes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23B9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that </w:t>
      </w:r>
      <w:r w:rsidR="00F24B30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can promote and sell their </w:t>
      </w:r>
      <w:r w:rsidR="006107E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products. 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6107E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owever, these organizations make sure that this data is used very carefully and ethically so that the conditions of data secrecy and confidentiality are fulfilled.</w:t>
      </w:r>
    </w:p>
    <w:p w14:paraId="1C8C655B" w14:textId="77777777" w:rsidR="00190251" w:rsidRDefault="00190251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9036A" w14:textId="77777777" w:rsidR="00190251" w:rsidRDefault="00190251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4CB8E" w14:textId="77777777" w:rsidR="00190251" w:rsidRPr="00190251" w:rsidRDefault="00190251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1DC75" w14:textId="77777777" w:rsidR="0064573B" w:rsidRPr="00190251" w:rsidRDefault="004E35B2" w:rsidP="0019025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Conclusion</w:t>
      </w:r>
    </w:p>
    <w:p w14:paraId="66132E1F" w14:textId="2B336F41" w:rsidR="007727B2" w:rsidRP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C7BDB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Hence, in a nutshell, it can be concluded that marketing science is an important </w:t>
      </w:r>
      <w:r w:rsidR="00442F7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aspect of the life </w:t>
      </w:r>
      <w:r w:rsidR="003B0B9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cycle</w:t>
      </w:r>
      <w:r w:rsidR="00442F7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almost every organization. Marketing science is not </w:t>
      </w:r>
      <w:r w:rsidR="0079399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actually</w:t>
      </w:r>
      <w:r w:rsidR="00442F7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2F7F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424BDA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 of the whole marketing process. Every good company is focusing on it currently so that </w:t>
      </w:r>
      <w:r w:rsidR="00C66033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it can grab the attention of a maximum number of customers. One of the important parts of marketing science or this whole process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6033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data collection and analysis. </w:t>
      </w:r>
      <w:r w:rsidR="00C66033" w:rsidRPr="00C665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C665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ig</w:t>
      </w:r>
      <w:r w:rsidR="00C66033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 </w:t>
      </w:r>
      <w:r w:rsidR="003A5A7E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 large amounts of data </w:t>
      </w:r>
      <w:r w:rsidR="004E264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that is</w:t>
      </w:r>
      <w:r w:rsidR="0079399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64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used for the purpose of predicting </w:t>
      </w:r>
      <w:r w:rsidR="0079399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various</w:t>
      </w:r>
      <w:r w:rsidR="004E264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trends in the market. However, it is the liability of these companies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264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use this data responsibly and care about the privacy and confidentiality of a </w:t>
      </w:r>
      <w:r w:rsidR="00D26B3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person’s </w:t>
      </w:r>
      <w:r w:rsidR="0079399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information, otherwise, huge issues can arise out of it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3992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only for the </w:t>
      </w:r>
      <w:r w:rsidR="003B0ED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r w:rsidR="00C665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0ED8"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the organization as well. </w:t>
      </w:r>
    </w:p>
    <w:p w14:paraId="08DD4F41" w14:textId="77777777" w:rsidR="007727B2" w:rsidRPr="00190251" w:rsidRDefault="004E35B2" w:rsidP="0019025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D362AFC" w14:textId="77777777" w:rsidR="002B74C6" w:rsidRPr="00190251" w:rsidRDefault="004E35B2" w:rsidP="0019025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Works Cited:</w:t>
      </w:r>
    </w:p>
    <w:p w14:paraId="121BCC22" w14:textId="77777777" w:rsidR="007727B2" w:rsidRPr="00190251" w:rsidRDefault="004E35B2" w:rsidP="0019025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90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Chintagunta</w:t>
      </w:r>
      <w:proofErr w:type="spellEnd"/>
      <w:r w:rsidRPr="00190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Pradeep, Dominique M. </w:t>
      </w:r>
      <w:proofErr w:type="spellStart"/>
      <w:r w:rsidRPr="00190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Hanssens</w:t>
      </w:r>
      <w:proofErr w:type="spellEnd"/>
      <w:r w:rsidRPr="00190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 John R. Hauser. "Marketing Science and Big Data." (2016): 341-342.</w:t>
      </w:r>
    </w:p>
    <w:sectPr w:rsidR="007727B2" w:rsidRPr="001902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28E1" w14:textId="77777777" w:rsidR="00934E27" w:rsidRDefault="00934E27">
      <w:pPr>
        <w:spacing w:after="0" w:line="240" w:lineRule="auto"/>
      </w:pPr>
      <w:r>
        <w:separator/>
      </w:r>
    </w:p>
  </w:endnote>
  <w:endnote w:type="continuationSeparator" w:id="0">
    <w:p w14:paraId="1EB359D1" w14:textId="77777777" w:rsidR="00934E27" w:rsidRDefault="0093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A44F" w14:textId="77777777" w:rsidR="00934E27" w:rsidRDefault="00934E27">
      <w:pPr>
        <w:spacing w:after="0" w:line="240" w:lineRule="auto"/>
      </w:pPr>
      <w:r>
        <w:separator/>
      </w:r>
    </w:p>
  </w:footnote>
  <w:footnote w:type="continuationSeparator" w:id="0">
    <w:p w14:paraId="1E729C96" w14:textId="77777777" w:rsidR="00934E27" w:rsidRDefault="0093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C9B5" w14:textId="77777777" w:rsidR="00CD4D3D" w:rsidRDefault="004E35B2">
    <w:pPr>
      <w:pStyle w:val="Header"/>
      <w:jc w:val="right"/>
    </w:pPr>
    <w:r>
      <w:t xml:space="preserve">Last Name   </w:t>
    </w:r>
    <w:sdt>
      <w:sdtPr>
        <w:id w:val="-1368598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5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A9EF2C1" w14:textId="77777777" w:rsidR="00CD4D3D" w:rsidRDefault="00CD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4F"/>
    <w:rsid w:val="00000A3F"/>
    <w:rsid w:val="00032403"/>
    <w:rsid w:val="00060567"/>
    <w:rsid w:val="000C2DB3"/>
    <w:rsid w:val="00110A68"/>
    <w:rsid w:val="001149B1"/>
    <w:rsid w:val="001674D4"/>
    <w:rsid w:val="001766F5"/>
    <w:rsid w:val="00190251"/>
    <w:rsid w:val="001923B9"/>
    <w:rsid w:val="001D5546"/>
    <w:rsid w:val="002422B0"/>
    <w:rsid w:val="002B74C6"/>
    <w:rsid w:val="002E3956"/>
    <w:rsid w:val="002F7578"/>
    <w:rsid w:val="0036578D"/>
    <w:rsid w:val="0037566D"/>
    <w:rsid w:val="003930ED"/>
    <w:rsid w:val="00394338"/>
    <w:rsid w:val="003955FD"/>
    <w:rsid w:val="003A5A7E"/>
    <w:rsid w:val="003B0B98"/>
    <w:rsid w:val="003B0ED8"/>
    <w:rsid w:val="00424BDA"/>
    <w:rsid w:val="00442F7F"/>
    <w:rsid w:val="00450D96"/>
    <w:rsid w:val="004C493E"/>
    <w:rsid w:val="004E0246"/>
    <w:rsid w:val="004E2648"/>
    <w:rsid w:val="004E35B2"/>
    <w:rsid w:val="005031D7"/>
    <w:rsid w:val="00523B0C"/>
    <w:rsid w:val="005F7BFA"/>
    <w:rsid w:val="006107EB"/>
    <w:rsid w:val="006301EF"/>
    <w:rsid w:val="0064573B"/>
    <w:rsid w:val="006837DB"/>
    <w:rsid w:val="006C7DC4"/>
    <w:rsid w:val="006D19B0"/>
    <w:rsid w:val="007727B2"/>
    <w:rsid w:val="00780D6C"/>
    <w:rsid w:val="0078394F"/>
    <w:rsid w:val="00793992"/>
    <w:rsid w:val="007F2407"/>
    <w:rsid w:val="007F374B"/>
    <w:rsid w:val="007F72B6"/>
    <w:rsid w:val="008158D3"/>
    <w:rsid w:val="00832A48"/>
    <w:rsid w:val="008406CE"/>
    <w:rsid w:val="008B17CC"/>
    <w:rsid w:val="00934E27"/>
    <w:rsid w:val="00937BDA"/>
    <w:rsid w:val="00941D30"/>
    <w:rsid w:val="009D5E77"/>
    <w:rsid w:val="00A0245A"/>
    <w:rsid w:val="00A47195"/>
    <w:rsid w:val="00A63E53"/>
    <w:rsid w:val="00AE35CB"/>
    <w:rsid w:val="00B67540"/>
    <w:rsid w:val="00C02560"/>
    <w:rsid w:val="00C12CA2"/>
    <w:rsid w:val="00C36390"/>
    <w:rsid w:val="00C42334"/>
    <w:rsid w:val="00C53F51"/>
    <w:rsid w:val="00C66033"/>
    <w:rsid w:val="00C665A5"/>
    <w:rsid w:val="00C76B52"/>
    <w:rsid w:val="00CC4820"/>
    <w:rsid w:val="00CD183C"/>
    <w:rsid w:val="00CD2232"/>
    <w:rsid w:val="00CD301B"/>
    <w:rsid w:val="00CD4D3D"/>
    <w:rsid w:val="00CD76CB"/>
    <w:rsid w:val="00D26B32"/>
    <w:rsid w:val="00D51D60"/>
    <w:rsid w:val="00D7482E"/>
    <w:rsid w:val="00E52F17"/>
    <w:rsid w:val="00E558E1"/>
    <w:rsid w:val="00E80FFC"/>
    <w:rsid w:val="00E835F2"/>
    <w:rsid w:val="00EC7BDB"/>
    <w:rsid w:val="00F247DA"/>
    <w:rsid w:val="00F24B30"/>
    <w:rsid w:val="00F31A37"/>
    <w:rsid w:val="00F5498B"/>
    <w:rsid w:val="00F67D2F"/>
    <w:rsid w:val="00FC6978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445D"/>
  <w15:docId w15:val="{8B31E3A5-8D7E-4416-A480-6ECE35E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CD4D3D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3D"/>
  </w:style>
  <w:style w:type="paragraph" w:styleId="Footer">
    <w:name w:val="footer"/>
    <w:basedOn w:val="Normal"/>
    <w:link w:val="FooterChar"/>
    <w:uiPriority w:val="99"/>
    <w:unhideWhenUsed/>
    <w:rsid w:val="00CD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3D"/>
  </w:style>
  <w:style w:type="character" w:styleId="CommentReference">
    <w:name w:val="annotation reference"/>
    <w:basedOn w:val="DefaultParagraphFont"/>
    <w:uiPriority w:val="99"/>
    <w:semiHidden/>
    <w:unhideWhenUsed/>
    <w:rsid w:val="00C66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6576BE7C24922A7ED7D0D8948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524D-A4A2-4C33-8924-AFEFFBAD2996}"/>
      </w:docPartPr>
      <w:docPartBody>
        <w:p w:rsidR="00D60807" w:rsidRDefault="00733147" w:rsidP="00AE35CB">
          <w:pPr>
            <w:pStyle w:val="A3D6576BE7C24922A7ED7D0D89480F6D"/>
          </w:pPr>
          <w:r>
            <w:t>[Your Name]</w:t>
          </w:r>
        </w:p>
      </w:docPartBody>
    </w:docPart>
    <w:docPart>
      <w:docPartPr>
        <w:name w:val="7FA3793B24964D5ABAFD01A7B8F6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93D7-D140-475E-8ACA-26133608C01E}"/>
      </w:docPartPr>
      <w:docPartBody>
        <w:p w:rsidR="00D60807" w:rsidRDefault="00733147" w:rsidP="00AE35CB">
          <w:pPr>
            <w:pStyle w:val="7FA3793B24964D5ABAFD01A7B8F61E4B"/>
          </w:pPr>
          <w:r>
            <w:t>[Instructor Name]</w:t>
          </w:r>
        </w:p>
      </w:docPartBody>
    </w:docPart>
    <w:docPart>
      <w:docPartPr>
        <w:name w:val="2F82C45B63504D57B6B7701AF85C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BF45-74D7-4557-900B-4A40855F3AE4}"/>
      </w:docPartPr>
      <w:docPartBody>
        <w:p w:rsidR="00D60807" w:rsidRDefault="00733147" w:rsidP="00AE35CB">
          <w:pPr>
            <w:pStyle w:val="2F82C45B63504D57B6B7701AF85CFFA0"/>
          </w:pPr>
          <w:r>
            <w:t>[Course Number]</w:t>
          </w:r>
        </w:p>
      </w:docPartBody>
    </w:docPart>
    <w:docPart>
      <w:docPartPr>
        <w:name w:val="9B113AEE1A914867BD04B44E671F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F11E-C0CC-4C7F-BF41-27BFA22EF34D}"/>
      </w:docPartPr>
      <w:docPartBody>
        <w:p w:rsidR="00D60807" w:rsidRDefault="00733147" w:rsidP="00AE35CB">
          <w:pPr>
            <w:pStyle w:val="9B113AEE1A914867BD04B44E671F7A6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5CB"/>
    <w:rsid w:val="00733147"/>
    <w:rsid w:val="00886D8D"/>
    <w:rsid w:val="00AE35CB"/>
    <w:rsid w:val="00D60807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D6576BE7C24922A7ED7D0D89480F6D">
    <w:name w:val="A3D6576BE7C24922A7ED7D0D89480F6D"/>
    <w:rsid w:val="00AE35CB"/>
  </w:style>
  <w:style w:type="paragraph" w:customStyle="1" w:styleId="7FA3793B24964D5ABAFD01A7B8F61E4B">
    <w:name w:val="7FA3793B24964D5ABAFD01A7B8F61E4B"/>
    <w:rsid w:val="00AE35CB"/>
  </w:style>
  <w:style w:type="paragraph" w:customStyle="1" w:styleId="2F82C45B63504D57B6B7701AF85CFFA0">
    <w:name w:val="2F82C45B63504D57B6B7701AF85CFFA0"/>
    <w:rsid w:val="00AE35CB"/>
  </w:style>
  <w:style w:type="paragraph" w:customStyle="1" w:styleId="9B113AEE1A914867BD04B44E671F7A67">
    <w:name w:val="9B113AEE1A914867BD04B44E671F7A67"/>
    <w:rsid w:val="00AE3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SAQLAIN ABBAS</dc:creator>
  <cp:lastModifiedBy>Morning</cp:lastModifiedBy>
  <cp:revision>2</cp:revision>
  <dcterms:created xsi:type="dcterms:W3CDTF">2019-11-26T18:58:00Z</dcterms:created>
  <dcterms:modified xsi:type="dcterms:W3CDTF">2019-11-26T18:58:00Z</dcterms:modified>
</cp:coreProperties>
</file>